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06C7" w14:textId="77777777" w:rsidR="00187A7F" w:rsidRPr="00D22FCB" w:rsidRDefault="00187A7F" w:rsidP="00187A7F">
      <w:pPr>
        <w:spacing w:after="0" w:line="240" w:lineRule="auto"/>
        <w:jc w:val="center"/>
        <w:rPr>
          <w:b/>
          <w:bCs/>
        </w:rPr>
      </w:pPr>
      <w:r w:rsidRPr="00D22FCB">
        <w:rPr>
          <w:b/>
          <w:bCs/>
        </w:rPr>
        <w:t>Village of Schuylerville</w:t>
      </w:r>
    </w:p>
    <w:p w14:paraId="1B9EC83A" w14:textId="77777777" w:rsidR="00187A7F" w:rsidRPr="00D22FCB" w:rsidRDefault="00187A7F" w:rsidP="00187A7F">
      <w:pPr>
        <w:spacing w:after="0" w:line="240" w:lineRule="auto"/>
        <w:jc w:val="center"/>
        <w:rPr>
          <w:b/>
          <w:bCs/>
        </w:rPr>
      </w:pPr>
      <w:r w:rsidRPr="00D22FCB">
        <w:rPr>
          <w:b/>
          <w:bCs/>
        </w:rPr>
        <w:t>Workshop Agenda</w:t>
      </w:r>
    </w:p>
    <w:p w14:paraId="35741AEF" w14:textId="77777777" w:rsidR="00187A7F" w:rsidRPr="00D22FCB" w:rsidRDefault="00187A7F" w:rsidP="00187A7F">
      <w:pPr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March </w:t>
      </w:r>
      <w:r w:rsidRPr="00D22FCB">
        <w:rPr>
          <w:b/>
          <w:bCs/>
        </w:rPr>
        <w:t xml:space="preserve"> 2</w:t>
      </w:r>
      <w:proofErr w:type="gramEnd"/>
      <w:r w:rsidRPr="00D22FCB">
        <w:rPr>
          <w:b/>
          <w:bCs/>
        </w:rPr>
        <w:t>, 2026</w:t>
      </w:r>
    </w:p>
    <w:p w14:paraId="423A0FB3" w14:textId="77777777" w:rsidR="00187A7F" w:rsidRDefault="00187A7F" w:rsidP="00187A7F"/>
    <w:p w14:paraId="48792DCE" w14:textId="77777777" w:rsidR="00187A7F" w:rsidRDefault="00187A7F" w:rsidP="00187A7F"/>
    <w:p w14:paraId="6BDF0143" w14:textId="77777777" w:rsidR="00187A7F" w:rsidRDefault="00187A7F" w:rsidP="00187A7F">
      <w:r>
        <w:t>DPW report</w:t>
      </w:r>
    </w:p>
    <w:p w14:paraId="654067D7" w14:textId="77777777" w:rsidR="00187A7F" w:rsidRDefault="00187A7F" w:rsidP="00187A7F">
      <w:r>
        <w:t>WWTP report</w:t>
      </w:r>
    </w:p>
    <w:p w14:paraId="2A7B6C70" w14:textId="05AB86A2" w:rsidR="00E539E5" w:rsidRDefault="005B7BB4">
      <w:r>
        <w:t xml:space="preserve">Public hearing scheduled for the next regular meeting for use of equipment reserves for </w:t>
      </w:r>
      <w:r w:rsidR="001C4881">
        <w:t>new</w:t>
      </w:r>
      <w:r>
        <w:t xml:space="preserve"> dump truck</w:t>
      </w:r>
    </w:p>
    <w:p w14:paraId="1875105B" w14:textId="16EB865A" w:rsidR="005B7BB4" w:rsidRDefault="005B7BB4">
      <w:r>
        <w:t>Budget Amendment Crossing Guard personnel</w:t>
      </w:r>
    </w:p>
    <w:p w14:paraId="7407429C" w14:textId="3C42BE8D" w:rsidR="00F617D8" w:rsidRDefault="00F617D8">
      <w:r>
        <w:t>Resignation of planning board member BriAnne Mulligan</w:t>
      </w:r>
    </w:p>
    <w:p w14:paraId="57DE30EF" w14:textId="5A726ADE" w:rsidR="00F617D8" w:rsidRDefault="00F617D8">
      <w:r>
        <w:t xml:space="preserve">Turning Point Parade Application August 2 and Festival August 8 </w:t>
      </w:r>
    </w:p>
    <w:p w14:paraId="6677010D" w14:textId="11A17A4C" w:rsidR="00F617D8" w:rsidRDefault="00F617D8">
      <w:r>
        <w:t>Julie White Cardboard boat race August 8</w:t>
      </w:r>
    </w:p>
    <w:p w14:paraId="2424E492" w14:textId="0C526D36" w:rsidR="00F617D8" w:rsidRDefault="00F617D8">
      <w:r>
        <w:t>Coin Drop for boat race October 10</w:t>
      </w:r>
      <w:r w:rsidRPr="00F617D8">
        <w:rPr>
          <w:vertAlign w:val="superscript"/>
        </w:rPr>
        <w:t>th</w:t>
      </w:r>
      <w:r>
        <w:t xml:space="preserve"> </w:t>
      </w:r>
    </w:p>
    <w:p w14:paraId="2A6E1801" w14:textId="77777777" w:rsidR="005B7BB4" w:rsidRDefault="005B7BB4"/>
    <w:sectPr w:rsidR="005B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84BBC"/>
    <w:multiLevelType w:val="multilevel"/>
    <w:tmpl w:val="4D0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40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7F"/>
    <w:rsid w:val="00187A7F"/>
    <w:rsid w:val="001C4881"/>
    <w:rsid w:val="003605DA"/>
    <w:rsid w:val="004645E8"/>
    <w:rsid w:val="005864D7"/>
    <w:rsid w:val="005B7BB4"/>
    <w:rsid w:val="005C5674"/>
    <w:rsid w:val="00600D9B"/>
    <w:rsid w:val="00603906"/>
    <w:rsid w:val="009D63A3"/>
    <w:rsid w:val="00A650AE"/>
    <w:rsid w:val="00AE72C3"/>
    <w:rsid w:val="00E539E5"/>
    <w:rsid w:val="00F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FBF2"/>
  <w15:chartTrackingRefBased/>
  <w15:docId w15:val="{FD47E27E-F20E-4345-9D3B-100461D9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A7F"/>
  </w:style>
  <w:style w:type="paragraph" w:styleId="Heading1">
    <w:name w:val="heading 1"/>
    <w:basedOn w:val="Normal"/>
    <w:next w:val="Normal"/>
    <w:link w:val="Heading1Char"/>
    <w:uiPriority w:val="9"/>
    <w:qFormat/>
    <w:rsid w:val="0018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A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A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A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A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A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A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A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A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A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A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A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A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A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A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A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A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Heyman</dc:creator>
  <cp:keywords/>
  <dc:description/>
  <cp:lastModifiedBy>Cory Heyman</cp:lastModifiedBy>
  <cp:revision>2</cp:revision>
  <dcterms:created xsi:type="dcterms:W3CDTF">2026-03-24T18:59:00Z</dcterms:created>
  <dcterms:modified xsi:type="dcterms:W3CDTF">2026-03-24T18:59:00Z</dcterms:modified>
</cp:coreProperties>
</file>